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FF74" w14:textId="565D9851" w:rsidR="00FB4CDC" w:rsidRPr="001E5BD5" w:rsidRDefault="00DE2678" w:rsidP="00E21BF1">
      <w:pPr>
        <w:spacing w:after="303" w:line="277" w:lineRule="auto"/>
        <w:ind w:left="0" w:right="9237" w:firstLine="0"/>
        <w:rPr>
          <w:b/>
          <w:bCs/>
          <w:u w:val="single"/>
        </w:rPr>
      </w:pPr>
      <w:r w:rsidRPr="001E5BD5">
        <w:rPr>
          <w:rFonts w:ascii="Calibri" w:eastAsia="Calibri" w:hAnsi="Calibri" w:cs="Calibri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4486DB" wp14:editId="22490276">
                <wp:simplePos x="0" y="0"/>
                <wp:positionH relativeFrom="page">
                  <wp:align>left</wp:align>
                </wp:positionH>
                <wp:positionV relativeFrom="page">
                  <wp:posOffset>9525</wp:posOffset>
                </wp:positionV>
                <wp:extent cx="7560406" cy="2076450"/>
                <wp:effectExtent l="0" t="0" r="2540" b="0"/>
                <wp:wrapTopAndBottom/>
                <wp:docPr id="4990" name="Group 4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406" cy="2076450"/>
                          <a:chOff x="-10160" y="-3682"/>
                          <a:chExt cx="7560913" cy="22717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923508" y="0"/>
                            <a:ext cx="4627245" cy="166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245" h="1665685">
                                <a:moveTo>
                                  <a:pt x="0" y="0"/>
                                </a:moveTo>
                                <a:lnTo>
                                  <a:pt x="4627245" y="0"/>
                                </a:lnTo>
                                <a:lnTo>
                                  <a:pt x="4627245" y="1528384"/>
                                </a:lnTo>
                                <a:lnTo>
                                  <a:pt x="4502651" y="1556588"/>
                                </a:lnTo>
                                <a:cubicBezTo>
                                  <a:pt x="4179251" y="1622679"/>
                                  <a:pt x="3756359" y="1665685"/>
                                  <a:pt x="3231007" y="1634110"/>
                                </a:cubicBezTo>
                                <a:cubicBezTo>
                                  <a:pt x="1830070" y="1549909"/>
                                  <a:pt x="1276731" y="1103757"/>
                                  <a:pt x="0" y="12040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-10160" y="-3682"/>
                            <a:ext cx="7550753" cy="227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753" h="2173478">
                                <a:moveTo>
                                  <a:pt x="0" y="0"/>
                                </a:moveTo>
                                <a:lnTo>
                                  <a:pt x="7550753" y="0"/>
                                </a:lnTo>
                                <a:lnTo>
                                  <a:pt x="7550753" y="803709"/>
                                </a:lnTo>
                                <a:lnTo>
                                  <a:pt x="7448497" y="803416"/>
                                </a:lnTo>
                                <a:cubicBezTo>
                                  <a:pt x="6645122" y="805555"/>
                                  <a:pt x="5328539" y="900160"/>
                                  <a:pt x="4019645" y="1389507"/>
                                </a:cubicBezTo>
                                <a:cubicBezTo>
                                  <a:pt x="1926812" y="2173478"/>
                                  <a:pt x="0" y="1592072"/>
                                  <a:pt x="0" y="15920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40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38" name="Picture 5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78" y="113034"/>
                            <a:ext cx="7537704" cy="844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9" name="Picture 5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67117" y="1062102"/>
                            <a:ext cx="3166872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04894" y="558643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C9B23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39195" y="770671"/>
                            <a:ext cx="4881423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05377" w14:textId="4DD3D7C1" w:rsidR="000A5736" w:rsidRDefault="00E071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  <w:r w:rsidR="00123738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>Maanpuolustuskiltojen liitto 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44792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9D75D" w14:textId="7D9B9198" w:rsidR="000A5736" w:rsidRDefault="00DE26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    </w:t>
                              </w:r>
                              <w:r w:rsidR="0000631D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27088" y="770851"/>
                            <a:ext cx="257747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92EE9" w14:textId="140B95A3" w:rsidR="000A5736" w:rsidRDefault="00E071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br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820636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01F5F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02932" y="770851"/>
                            <a:ext cx="199688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EE7C4" w14:textId="11A09E86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54062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8A37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54761" y="779188"/>
                            <a:ext cx="2750150" cy="667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3E282" w14:textId="26B83942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96834" y="895701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5506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82262" y="1345282"/>
                            <a:ext cx="608076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43D76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96573" y="1301471"/>
                            <a:ext cx="2615385" cy="403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A7E93" w14:textId="7106CF4F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>Maanpuolustuskiltojen liitto ry</w:t>
                              </w:r>
                              <w:r w:rsidR="00DE2678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br/>
                                <w:t>Yhdistää-Tukee-Vaikutta</w:t>
                              </w:r>
                              <w:r w:rsidR="008C0223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5272" y="1345282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7C539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25170" y="1501531"/>
                            <a:ext cx="539213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3EE95" w14:textId="4669F98E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85476" y="1646857"/>
                            <a:ext cx="111097" cy="10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32A47" w14:textId="77777777" w:rsidR="00DE2678" w:rsidRDefault="00DE267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95671" y="1519017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DA1AD" w14:textId="7EA40945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580056" y="1683959"/>
                            <a:ext cx="45722" cy="4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6C191" w14:textId="63A17D06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47612" y="1519017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4807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39411" y="1691229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C6899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504201" y="676147"/>
                            <a:ext cx="923862" cy="7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62" h="809625">
                                <a:moveTo>
                                  <a:pt x="461963" y="0"/>
                                </a:moveTo>
                                <a:cubicBezTo>
                                  <a:pt x="717093" y="0"/>
                                  <a:pt x="923862" y="181229"/>
                                  <a:pt x="923862" y="404749"/>
                                </a:cubicBezTo>
                                <a:cubicBezTo>
                                  <a:pt x="923862" y="628397"/>
                                  <a:pt x="717093" y="809625"/>
                                  <a:pt x="461963" y="809625"/>
                                </a:cubicBezTo>
                                <a:cubicBezTo>
                                  <a:pt x="206832" y="809625"/>
                                  <a:pt x="0" y="628397"/>
                                  <a:pt x="0" y="404749"/>
                                </a:cubicBezTo>
                                <a:cubicBezTo>
                                  <a:pt x="0" y="181229"/>
                                  <a:pt x="206832" y="0"/>
                                  <a:pt x="461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4222" y="676148"/>
                            <a:ext cx="923862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62" h="809625">
                                <a:moveTo>
                                  <a:pt x="0" y="404749"/>
                                </a:moveTo>
                                <a:cubicBezTo>
                                  <a:pt x="0" y="181229"/>
                                  <a:pt x="206832" y="0"/>
                                  <a:pt x="461963" y="0"/>
                                </a:cubicBezTo>
                                <a:cubicBezTo>
                                  <a:pt x="717093" y="0"/>
                                  <a:pt x="923862" y="181229"/>
                                  <a:pt x="923862" y="404749"/>
                                </a:cubicBezTo>
                                <a:cubicBezTo>
                                  <a:pt x="923862" y="628397"/>
                                  <a:pt x="717093" y="809625"/>
                                  <a:pt x="461963" y="809625"/>
                                </a:cubicBezTo>
                                <a:cubicBezTo>
                                  <a:pt x="206832" y="809625"/>
                                  <a:pt x="0" y="628397"/>
                                  <a:pt x="0" y="4047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415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6569" y="804198"/>
                            <a:ext cx="494957" cy="5795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486DB" id="Group 4990" o:spid="_x0000_s1026" style="position:absolute;margin-left:0;margin-top:.75pt;width:595.3pt;height:163.5pt;z-index:251658240;mso-position-horizontal:left;mso-position-horizontal-relative:page;mso-position-vertical-relative:page;mso-width-relative:margin;mso-height-relative:margin" coordorigin="-101,-36" coordsize="75609,227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">
                <v:shape id="Shape 6" o:spid="_x0000_s1027" style="position:absolute;left:29235;width:46272;height:16656;visibility:visible;mso-wrap-style:square;v-text-anchor:top" coordsize="4627245,166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" path="m,l4627245,r,1528384l4502651,1556588v-323400,66091,-746292,109097,-1271644,77522c1830070,1549909,1276731,1103757,,1204087l,xe" fillcolor="#009dd9" stroked="f" strokeweight="0">
                  <v:stroke miterlimit="83231f" joinstyle="miter"/>
                  <v:path arrowok="t" textboxrect="0,0,4627245,1665685"/>
                </v:shape>
                <v:shape id="Shape 7" o:spid="_x0000_s1028" style="position:absolute;left:-101;top:-36;width:75506;height:22717;visibility:visible;mso-wrap-style:square;v-text-anchor:top" coordsize="7550753,217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" path="m,l7550753,r,803709l7448497,803416v-803375,2139,-2119958,96744,-3428852,586091c1926812,2173478,,1592072,,1592072l,xe" fillcolor="#17406d" stroked="f" strokeweight="0">
                  <v:stroke miterlimit="83231f" joinstyle="miter"/>
                  <v:path arrowok="t" textboxrect="0,0,7550753,217347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38" o:spid="_x0000_s1029" type="#_x0000_t75" style="position:absolute;left:117;top:1130;width:75377;height:8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">
                  <v:imagedata r:id="rId8" o:title=""/>
                </v:shape>
                <v:shape id="Picture 5439" o:spid="_x0000_s1030" type="#_x0000_t75" style="position:absolute;left:43671;top:10621;width:31668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">
                  <v:imagedata r:id="rId9" o:title=""/>
                </v:shape>
                <v:rect id="Rectangle 10" o:spid="_x0000_s1031" style="position:absolute;left:9048;top:5586;width:50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CFC9B23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6391;top:7706;width:48815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1F05377" w14:textId="4DD3D7C1" w:rsidR="000A5736" w:rsidRDefault="00E071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  <w:r w:rsidR="00123738"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>Maanpuolustuskiltojen liitto ry</w:t>
                        </w:r>
                      </w:p>
                    </w:txbxContent>
                  </v:textbox>
                </v:rect>
                <v:rect id="Rectangle 12" o:spid="_x0000_s1033" style="position:absolute;left:35447;top:7708;width:1100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E89D75D" w14:textId="7D9B9198" w:rsidR="000A5736" w:rsidRDefault="00DE26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    </w:t>
                        </w:r>
                        <w:r w:rsidR="0000631D"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6270;top:7708;width:2578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8E92EE9" w14:textId="140B95A3" w:rsidR="000A5736" w:rsidRDefault="00E0718D">
                        <w:pPr>
                          <w:spacing w:after="160" w:line="259" w:lineRule="auto"/>
                          <w:ind w:left="0" w:firstLine="0"/>
                        </w:pPr>
                        <w:r>
                          <w:br/>
                        </w:r>
                      </w:p>
                    </w:txbxContent>
                  </v:textbox>
                </v:rect>
                <v:rect id="Rectangle 14" o:spid="_x0000_s1035" style="position:absolute;left:38206;top:7708;width:1099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CD01F5F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9029;top:7708;width:1997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01EE7C4" w14:textId="11A09E86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" o:spid="_x0000_s1037" style="position:absolute;left:40540;top:7708;width:1100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D98A37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6547;top:7791;width:27502;height:6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BF3E282" w14:textId="26B83942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8" o:spid="_x0000_s1039" style="position:absolute;left:48968;top:8957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E05506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11822;top:13452;width:60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6943D76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20" o:spid="_x0000_s1041" style="position:absolute;left:15965;top:13014;width:26154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64A7E93" w14:textId="7106CF4F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>Maanpuolustuskiltojen liitto ry</w:t>
                        </w:r>
                        <w:r w:rsidR="00DE2678"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br/>
                          <w:t>Yhdistää-Tukee-Vaikutta</w:t>
                        </w:r>
                        <w:r w:rsidR="008C0223"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1" o:spid="_x0000_s1042" style="position:absolute;left:35752;top:13452;width:50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77C539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16251;top:15015;width:539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793EE95" w14:textId="4669F98E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3" o:spid="_x0000_s1044" style="position:absolute;left:14854;top:16468;width:1111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2732A47" w14:textId="77777777" w:rsidR="00DE2678" w:rsidRDefault="00DE267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4" o:spid="_x0000_s1045" style="position:absolute;left:21956;top:15190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FDA1AD" w14:textId="7EA40945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5" o:spid="_x0000_s1046" style="position:absolute;left:35800;top:16839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A76C191" w14:textId="63A17D06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8" o:spid="_x0000_s1047" style="position:absolute;left:32476;top:15190;width:506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684807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16394;top:16912;width:506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4FC6899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" o:spid="_x0000_s1049" style="position:absolute;left:5042;top:6761;width:9238;height:7791;visibility:visible;mso-wrap-style:square;v-text-anchor:top" coordsize="923862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" path="m461963,c717093,,923862,181229,923862,404749v,223648,-206769,404876,-461899,404876c206832,809625,,628397,,404749,,181229,206832,,461963,xe" stroked="f" strokeweight="0">
                  <v:stroke miterlimit="83231f" joinstyle="miter"/>
                  <v:path arrowok="t" textboxrect="0,0,923862,809625"/>
                </v:shape>
                <v:shape id="Shape 184" o:spid="_x0000_s1050" style="position:absolute;left:5042;top:6761;width:9238;height:8096;visibility:visible;mso-wrap-style:square;v-text-anchor:top" coordsize="923862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" path="m,404749c,181229,206832,,461963,,717093,,923862,181229,923862,404749v,223648,-206769,404876,-461899,404876c206832,809625,,628397,,404749xe" filled="f" strokecolor="#04152a" strokeweight="1pt">
                  <v:stroke miterlimit="83231f" joinstyle="miter"/>
                  <v:path arrowok="t" textboxrect="0,0,923862,809625"/>
                </v:shape>
                <v:shape id="Picture 186" o:spid="_x0000_s1051" type="#_x0000_t75" style="position:absolute;left:7165;top:8041;width:4950;height:5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</w:p>
    <w:p w14:paraId="58EF8B1A" w14:textId="7FBA7E6E" w:rsidR="00541214" w:rsidRPr="001536B3" w:rsidRDefault="00541214" w:rsidP="00541214">
      <w:pPr>
        <w:pStyle w:val="Luettelokappale"/>
        <w:numPr>
          <w:ilvl w:val="0"/>
          <w:numId w:val="4"/>
        </w:numPr>
        <w:spacing w:after="0" w:line="240" w:lineRule="auto"/>
        <w:rPr>
          <w:b/>
          <w:bCs/>
        </w:rPr>
      </w:pPr>
      <w:r w:rsidRPr="001536B3">
        <w:rPr>
          <w:b/>
          <w:bCs/>
        </w:rPr>
        <w:t>Toiminta-apurahat 2025</w:t>
      </w:r>
    </w:p>
    <w:p w14:paraId="78B83EE1" w14:textId="77777777" w:rsidR="00541214" w:rsidRPr="001536B3" w:rsidRDefault="00541214" w:rsidP="00541214"/>
    <w:p w14:paraId="4F514728" w14:textId="77777777" w:rsidR="00541214" w:rsidRPr="001536B3" w:rsidRDefault="00541214" w:rsidP="00541214">
      <w:r w:rsidRPr="001536B3">
        <w:t>Hallitus on käsitellyt toiminta-apurahahakemukset 11.3.2025. Toiminta-apurahoja myönnettiin seuraavasti. Tuet tulevat killoille maksuun viikolla 15.</w:t>
      </w:r>
    </w:p>
    <w:p w14:paraId="7C23A876" w14:textId="77777777" w:rsidR="00541214" w:rsidRPr="001536B3" w:rsidRDefault="00541214" w:rsidP="00541214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504"/>
        <w:gridCol w:w="3024"/>
      </w:tblGrid>
      <w:tr w:rsidR="00541214" w:rsidRPr="00626EE1" w14:paraId="72D0D0FF" w14:textId="77777777" w:rsidTr="00F82454">
        <w:trPr>
          <w:trHeight w:val="6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F02BC63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Killan nimi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702162E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Myönnetään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619B210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Tapahtuman tai toiminnan ajankohta (</w:t>
            </w:r>
            <w:proofErr w:type="spellStart"/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pp.</w:t>
            </w:r>
            <w:proofErr w:type="gramStart"/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kk.vvvv</w:t>
            </w:r>
            <w:proofErr w:type="spellEnd"/>
            <w:proofErr w:type="gramEnd"/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)</w:t>
            </w:r>
          </w:p>
        </w:tc>
      </w:tr>
      <w:tr w:rsidR="00541214" w:rsidRPr="00626EE1" w14:paraId="04D6E288" w14:textId="77777777" w:rsidTr="00F82454">
        <w:trPr>
          <w:trHeight w:val="5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C7E3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Karjalan Poikien Kilta 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77360B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500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1105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29-30.8.2025</w:t>
            </w:r>
          </w:p>
        </w:tc>
      </w:tr>
      <w:tr w:rsidR="00541214" w:rsidRPr="00626EE1" w14:paraId="0B9F5B67" w14:textId="77777777" w:rsidTr="00F82454">
        <w:trPr>
          <w:trHeight w:val="5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CAB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Korian Pioneerikilta 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D4DFA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1000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5234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Useita tapahtumia 2025</w:t>
            </w:r>
          </w:p>
        </w:tc>
      </w:tr>
      <w:tr w:rsidR="00541214" w:rsidRPr="00626EE1" w14:paraId="51D4C509" w14:textId="77777777" w:rsidTr="00F82454">
        <w:trPr>
          <w:trHeight w:val="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EF8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Kuopion Asevarikon Kilta 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50D4E8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600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A903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Kevät 2025</w:t>
            </w:r>
          </w:p>
        </w:tc>
      </w:tr>
      <w:tr w:rsidR="00541214" w:rsidRPr="00626EE1" w14:paraId="2186DB19" w14:textId="77777777" w:rsidTr="00F82454">
        <w:trPr>
          <w:trHeight w:val="5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C827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Laivaston Sukeltajakilta 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670DC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800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88F5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16.-18.5.2025</w:t>
            </w:r>
          </w:p>
        </w:tc>
      </w:tr>
      <w:tr w:rsidR="00541214" w:rsidRPr="00626EE1" w14:paraId="4D36618D" w14:textId="77777777" w:rsidTr="00F82454">
        <w:trPr>
          <w:trHeight w:val="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1B7C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Pioneeriaselajin Liitto 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7B2FE0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750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7753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8.11.2025</w:t>
            </w:r>
          </w:p>
        </w:tc>
      </w:tr>
      <w:tr w:rsidR="00541214" w:rsidRPr="00626EE1" w14:paraId="48EB2688" w14:textId="77777777" w:rsidTr="00F82454">
        <w:trPr>
          <w:trHeight w:val="5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31E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Pioneeriupseeriyhdistys 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3AD806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200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14A7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29.3.2025</w:t>
            </w:r>
          </w:p>
        </w:tc>
      </w:tr>
      <w:tr w:rsidR="00541214" w:rsidRPr="00626EE1" w14:paraId="78343028" w14:textId="77777777" w:rsidTr="00F82454">
        <w:trPr>
          <w:trHeight w:val="5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FD69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 xml:space="preserve">Saaristomeren </w:t>
            </w:r>
            <w:r>
              <w:rPr>
                <w:rFonts w:eastAsia="Times New Roman"/>
                <w:kern w:val="0"/>
                <w14:ligatures w14:val="none"/>
              </w:rPr>
              <w:t>M</w:t>
            </w:r>
            <w:r w:rsidRPr="00626EE1">
              <w:rPr>
                <w:rFonts w:eastAsia="Times New Roman"/>
                <w:kern w:val="0"/>
                <w14:ligatures w14:val="none"/>
              </w:rPr>
              <w:t>erivartiokilta 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D35BFF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750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F79D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12.4.2025 ja 26.-27.4.2025</w:t>
            </w:r>
          </w:p>
        </w:tc>
      </w:tr>
      <w:tr w:rsidR="00541214" w:rsidRPr="00626EE1" w14:paraId="7B17C605" w14:textId="77777777" w:rsidTr="00F82454">
        <w:trPr>
          <w:trHeight w:val="4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721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Seinäjoen Sotilaspiirin Kilta 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EE58E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1000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7E1C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5.-8.6.2025</w:t>
            </w:r>
          </w:p>
        </w:tc>
      </w:tr>
      <w:tr w:rsidR="00541214" w:rsidRPr="00626EE1" w14:paraId="762C30E3" w14:textId="77777777" w:rsidTr="00F82454">
        <w:trPr>
          <w:trHeight w:val="5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A374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Utin Ilmakilta 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CF79DF" w14:textId="77777777" w:rsidR="00541214" w:rsidRPr="00626EE1" w:rsidRDefault="00541214" w:rsidP="00F82454">
            <w:pPr>
              <w:jc w:val="center"/>
              <w:rPr>
                <w:rFonts w:eastAsia="Times New Roman"/>
                <w:b/>
                <w:bCs/>
                <w:kern w:val="0"/>
                <w14:ligatures w14:val="none"/>
              </w:rPr>
            </w:pPr>
            <w:r w:rsidRPr="00626EE1">
              <w:rPr>
                <w:rFonts w:eastAsia="Times New Roman"/>
                <w:b/>
                <w:bCs/>
                <w:kern w:val="0"/>
                <w14:ligatures w14:val="none"/>
              </w:rPr>
              <w:t>900</w:t>
            </w:r>
            <w:r w:rsidRPr="001536B3">
              <w:rPr>
                <w:rFonts w:eastAsia="Times New Roman"/>
                <w:b/>
                <w:bCs/>
                <w:kern w:val="0"/>
                <w14:ligatures w14:val="none"/>
              </w:rPr>
              <w:t>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4CF6" w14:textId="77777777" w:rsidR="00541214" w:rsidRPr="00626EE1" w:rsidRDefault="00541214" w:rsidP="00F82454">
            <w:pPr>
              <w:rPr>
                <w:rFonts w:eastAsia="Times New Roman"/>
                <w:kern w:val="0"/>
                <w14:ligatures w14:val="none"/>
              </w:rPr>
            </w:pPr>
            <w:r w:rsidRPr="00626EE1">
              <w:rPr>
                <w:rFonts w:eastAsia="Times New Roman"/>
                <w:kern w:val="0"/>
                <w14:ligatures w14:val="none"/>
              </w:rPr>
              <w:t>Useita tapahtumia 2025</w:t>
            </w:r>
          </w:p>
        </w:tc>
      </w:tr>
    </w:tbl>
    <w:p w14:paraId="185C6529" w14:textId="77777777" w:rsidR="00541214" w:rsidRPr="001536B3" w:rsidRDefault="00541214" w:rsidP="00541214"/>
    <w:p w14:paraId="2BA19091" w14:textId="77777777" w:rsidR="00541214" w:rsidRPr="001536B3" w:rsidRDefault="00541214" w:rsidP="00541214">
      <w:r w:rsidRPr="001536B3">
        <w:t xml:space="preserve">Toimintatuki on vastikkeellista ja selvitys kuitteineen on toimitettava osoitteeseen </w:t>
      </w:r>
      <w:hyperlink r:id="rId11" w:history="1">
        <w:r w:rsidRPr="001536B3">
          <w:rPr>
            <w:rStyle w:val="Hyperlinkki"/>
          </w:rPr>
          <w:t>mpkltoiminnanjohtaja@mpkl.fi</w:t>
        </w:r>
      </w:hyperlink>
      <w:r w:rsidRPr="001536B3">
        <w:t xml:space="preserve"> </w:t>
      </w:r>
      <w:r w:rsidRPr="001536B3">
        <w:rPr>
          <w:b/>
          <w:bCs/>
        </w:rPr>
        <w:t>15.12.2025 mennessä</w:t>
      </w:r>
      <w:r w:rsidRPr="001536B3">
        <w:t>.</w:t>
      </w:r>
    </w:p>
    <w:p w14:paraId="7033C6C4" w14:textId="77777777" w:rsidR="00541214" w:rsidRPr="001536B3" w:rsidRDefault="00541214" w:rsidP="00541214"/>
    <w:p w14:paraId="36123F83" w14:textId="77777777" w:rsidR="00F247A4" w:rsidRDefault="00541214" w:rsidP="00F247A4">
      <w:pPr>
        <w:pStyle w:val="Luettelokappale"/>
        <w:numPr>
          <w:ilvl w:val="0"/>
          <w:numId w:val="4"/>
        </w:numPr>
        <w:spacing w:after="0" w:line="240" w:lineRule="auto"/>
        <w:rPr>
          <w:b/>
          <w:bCs/>
        </w:rPr>
      </w:pPr>
      <w:r w:rsidRPr="001536B3">
        <w:rPr>
          <w:b/>
          <w:bCs/>
        </w:rPr>
        <w:t>Kiltapiirituet</w:t>
      </w:r>
      <w:r w:rsidR="00F247A4">
        <w:rPr>
          <w:b/>
          <w:bCs/>
        </w:rPr>
        <w:br/>
      </w:r>
    </w:p>
    <w:p w14:paraId="751B4480" w14:textId="77777777" w:rsidR="00F247A4" w:rsidRDefault="00F247A4" w:rsidP="00F247A4">
      <w:pPr>
        <w:rPr>
          <w:b/>
          <w:bCs/>
        </w:rPr>
      </w:pPr>
      <w:r w:rsidRPr="001536B3">
        <w:t xml:space="preserve">Kiltapiirituet tulevat maksuun viikolla 16. Pyydämme kiltapiirejä ilmoittamaan kiltapiirin taloudenhoitajan yhteystiedot ja tilinumeron osoitteeseen </w:t>
      </w:r>
      <w:hyperlink r:id="rId12" w:history="1">
        <w:r w:rsidRPr="001536B3">
          <w:rPr>
            <w:rStyle w:val="Hyperlinkki"/>
          </w:rPr>
          <w:t>mpkltoiminnanjohtaja@mpkl.fi</w:t>
        </w:r>
      </w:hyperlink>
      <w:r w:rsidRPr="001536B3">
        <w:t xml:space="preserve"> </w:t>
      </w:r>
      <w:r w:rsidRPr="00F247A4">
        <w:rPr>
          <w:b/>
          <w:bCs/>
        </w:rPr>
        <w:t>11.4.2025 mennessä.</w:t>
      </w:r>
    </w:p>
    <w:p w14:paraId="59F320A2" w14:textId="77777777" w:rsidR="00F247A4" w:rsidRPr="001536B3" w:rsidRDefault="00F247A4" w:rsidP="00F247A4"/>
    <w:p w14:paraId="50DAE9DC" w14:textId="77777777" w:rsidR="00785235" w:rsidRPr="00B11634" w:rsidRDefault="00F247A4" w:rsidP="00F247A4">
      <w:pPr>
        <w:pStyle w:val="Luettelokappale"/>
        <w:numPr>
          <w:ilvl w:val="0"/>
          <w:numId w:val="4"/>
        </w:numPr>
        <w:spacing w:after="0" w:line="240" w:lineRule="auto"/>
      </w:pPr>
      <w:r>
        <w:rPr>
          <w:b/>
          <w:bCs/>
        </w:rPr>
        <w:t>Jäsenten hyväksyminen</w:t>
      </w:r>
      <w:r w:rsidR="00785235">
        <w:rPr>
          <w:b/>
          <w:bCs/>
        </w:rPr>
        <w:t xml:space="preserve"> kiltaan</w:t>
      </w:r>
      <w:r w:rsidR="00785235">
        <w:rPr>
          <w:b/>
          <w:bCs/>
        </w:rPr>
        <w:br/>
      </w:r>
      <w:r w:rsidR="00785235">
        <w:rPr>
          <w:b/>
          <w:bCs/>
        </w:rPr>
        <w:br/>
      </w:r>
      <w:r w:rsidR="00785235" w:rsidRPr="00B11634">
        <w:t>Killan toimihenkilöt käyvät hyväksymässä odottavat, uudet jäsenet Maanpuolustusrekisterissä.</w:t>
      </w:r>
    </w:p>
    <w:p w14:paraId="256F03BC" w14:textId="3C87504A" w:rsidR="00F247A4" w:rsidRDefault="00785235" w:rsidP="00785235">
      <w:pPr>
        <w:pStyle w:val="Luettelokappale"/>
        <w:spacing w:after="0" w:line="240" w:lineRule="auto"/>
        <w:ind w:firstLine="0"/>
      </w:pPr>
      <w:r w:rsidRPr="00B11634">
        <w:t xml:space="preserve">Reksiteriin on </w:t>
      </w:r>
      <w:r w:rsidRPr="00B11634">
        <w:rPr>
          <w:b/>
          <w:bCs/>
        </w:rPr>
        <w:t>kertynyt lähes 40</w:t>
      </w:r>
      <w:r w:rsidR="00B11634">
        <w:rPr>
          <w:b/>
          <w:bCs/>
        </w:rPr>
        <w:t xml:space="preserve"> uutta</w:t>
      </w:r>
      <w:r w:rsidRPr="00B11634">
        <w:rPr>
          <w:b/>
          <w:bCs/>
        </w:rPr>
        <w:t xml:space="preserve"> jäsentä</w:t>
      </w:r>
      <w:r w:rsidRPr="00B11634">
        <w:t xml:space="preserve"> odottamaan hyväksyntää ja </w:t>
      </w:r>
      <w:proofErr w:type="spellStart"/>
      <w:r w:rsidR="0019166A" w:rsidRPr="00B11634">
        <w:t>kontaktointi</w:t>
      </w:r>
      <w:r w:rsidR="0019166A">
        <w:t>a</w:t>
      </w:r>
      <w:proofErr w:type="spellEnd"/>
      <w:r w:rsidR="00450711">
        <w:t>.</w:t>
      </w:r>
    </w:p>
    <w:p w14:paraId="622860EA" w14:textId="6F8CA4FC" w:rsidR="00450711" w:rsidRDefault="00450711" w:rsidP="00785235">
      <w:pPr>
        <w:pStyle w:val="Luettelokappale"/>
        <w:spacing w:after="0" w:line="240" w:lineRule="auto"/>
        <w:ind w:firstLine="0"/>
        <w:rPr>
          <w:b/>
          <w:bCs/>
        </w:rPr>
      </w:pPr>
      <w:r>
        <w:t>Näille nyt hyväksytyille jäsenille muodostuu toukokuussa vuoden</w:t>
      </w:r>
      <w:r w:rsidR="0019166A">
        <w:t xml:space="preserve"> 1.</w:t>
      </w:r>
      <w:r>
        <w:t xml:space="preserve"> jäsenmaksu ja killat saavat näistä tilitykse</w:t>
      </w:r>
      <w:r w:rsidR="00103E77">
        <w:t>t</w:t>
      </w:r>
      <w:r>
        <w:t xml:space="preserve"> kesäkauden aikana.</w:t>
      </w:r>
      <w:r w:rsidR="00103E77">
        <w:t xml:space="preserve"> Killan tulee h</w:t>
      </w:r>
      <w:r>
        <w:t xml:space="preserve">uolehtia aina </w:t>
      </w:r>
      <w:r w:rsidR="00103E77">
        <w:t>yhteydenotosta</w:t>
      </w:r>
      <w:r>
        <w:t xml:space="preserve"> uuden jäsenen kohdalla, jotta jäsenyys ei pääty ennen ensimmäistä jäsenlaskutuskautta.</w:t>
      </w:r>
    </w:p>
    <w:p w14:paraId="2F4874D1" w14:textId="77777777" w:rsidR="00F247A4" w:rsidRDefault="00F247A4" w:rsidP="00F247A4">
      <w:pPr>
        <w:pStyle w:val="Luettelokappale"/>
        <w:spacing w:after="0" w:line="240" w:lineRule="auto"/>
        <w:ind w:firstLine="0"/>
        <w:rPr>
          <w:b/>
          <w:bCs/>
        </w:rPr>
      </w:pPr>
    </w:p>
    <w:p w14:paraId="2E42105D" w14:textId="77777777" w:rsidR="00F247A4" w:rsidRDefault="00F247A4" w:rsidP="00F247A4">
      <w:pPr>
        <w:pStyle w:val="Luettelokappale"/>
        <w:spacing w:after="0" w:line="240" w:lineRule="auto"/>
        <w:ind w:firstLine="0"/>
        <w:rPr>
          <w:b/>
          <w:bCs/>
        </w:rPr>
      </w:pPr>
    </w:p>
    <w:p w14:paraId="750E24AC" w14:textId="77777777" w:rsidR="00F247A4" w:rsidRDefault="00F247A4" w:rsidP="00F247A4">
      <w:pPr>
        <w:pStyle w:val="Luettelokappale"/>
        <w:spacing w:after="0" w:line="240" w:lineRule="auto"/>
        <w:ind w:firstLine="0"/>
        <w:rPr>
          <w:b/>
          <w:bCs/>
        </w:rPr>
      </w:pPr>
    </w:p>
    <w:p w14:paraId="6F85D5B7" w14:textId="77777777" w:rsidR="00F247A4" w:rsidRDefault="00F247A4" w:rsidP="00F247A4">
      <w:pPr>
        <w:pStyle w:val="Luettelokappale"/>
        <w:spacing w:after="0" w:line="240" w:lineRule="auto"/>
        <w:ind w:firstLine="0"/>
        <w:rPr>
          <w:b/>
          <w:bCs/>
        </w:rPr>
      </w:pPr>
    </w:p>
    <w:p w14:paraId="43C16EDC" w14:textId="77777777" w:rsidR="00F247A4" w:rsidRDefault="00F247A4" w:rsidP="00F247A4">
      <w:pPr>
        <w:pStyle w:val="Luettelokappale"/>
        <w:spacing w:after="0" w:line="240" w:lineRule="auto"/>
        <w:ind w:firstLine="0"/>
        <w:rPr>
          <w:b/>
          <w:bCs/>
        </w:rPr>
      </w:pPr>
    </w:p>
    <w:p w14:paraId="106CB2ED" w14:textId="3CB8ABB3" w:rsidR="00372DEC" w:rsidRDefault="00541214" w:rsidP="00372DEC">
      <w:pPr>
        <w:pStyle w:val="Luettelokappale"/>
        <w:numPr>
          <w:ilvl w:val="0"/>
          <w:numId w:val="4"/>
        </w:numPr>
        <w:spacing w:after="0" w:line="240" w:lineRule="auto"/>
        <w:rPr>
          <w:b/>
          <w:bCs/>
        </w:rPr>
      </w:pPr>
      <w:r w:rsidRPr="00F247A4">
        <w:rPr>
          <w:b/>
          <w:bCs/>
        </w:rPr>
        <w:t>Liittovaltuuston kokous 26.4.2024</w:t>
      </w:r>
    </w:p>
    <w:p w14:paraId="536B24A2" w14:textId="77777777" w:rsidR="00372DEC" w:rsidRDefault="00372DEC" w:rsidP="00372DEC">
      <w:pPr>
        <w:spacing w:after="0" w:line="240" w:lineRule="auto"/>
        <w:rPr>
          <w:b/>
          <w:bCs/>
        </w:rPr>
      </w:pPr>
    </w:p>
    <w:p w14:paraId="3B452605" w14:textId="77777777" w:rsidR="00372DEC" w:rsidRDefault="00372DEC" w:rsidP="00372DEC">
      <w:r w:rsidRPr="001536B3">
        <w:t xml:space="preserve">Liittovaltuusto kokoontuu </w:t>
      </w:r>
      <w:proofErr w:type="spellStart"/>
      <w:r w:rsidRPr="001536B3">
        <w:t>Bottalla</w:t>
      </w:r>
      <w:proofErr w:type="spellEnd"/>
      <w:r w:rsidRPr="001536B3">
        <w:t xml:space="preserve"> Helsingissä26.4.2024 klo 11:00-15:00. Liittovaltuutetuille lähetetään ilmoittautumislinkki ja materiaalit sähköpostitse.</w:t>
      </w:r>
    </w:p>
    <w:p w14:paraId="758BED9F" w14:textId="77777777" w:rsidR="00372DEC" w:rsidRPr="00372DEC" w:rsidRDefault="00372DEC" w:rsidP="00372DEC">
      <w:pPr>
        <w:spacing w:after="0" w:line="240" w:lineRule="auto"/>
        <w:rPr>
          <w:b/>
          <w:bCs/>
        </w:rPr>
      </w:pPr>
    </w:p>
    <w:p w14:paraId="73574116" w14:textId="355FA0B8" w:rsidR="00372DEC" w:rsidRDefault="005E7294" w:rsidP="00372DEC">
      <w:pPr>
        <w:pStyle w:val="Luettelokappale"/>
        <w:numPr>
          <w:ilvl w:val="0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Maanpuolustusrekisterin käyttökoulutus jatkuu</w:t>
      </w:r>
      <w:r>
        <w:rPr>
          <w:b/>
          <w:bCs/>
        </w:rPr>
        <w:br/>
      </w:r>
    </w:p>
    <w:p w14:paraId="616C489D" w14:textId="461C268D" w:rsidR="00957259" w:rsidRPr="001536B3" w:rsidRDefault="005E7294" w:rsidP="000B013C">
      <w:pPr>
        <w:pStyle w:val="Luettelokappale"/>
        <w:spacing w:after="0" w:line="240" w:lineRule="auto"/>
        <w:ind w:firstLine="0"/>
      </w:pPr>
      <w:r w:rsidRPr="004F4482">
        <w:t>Kiitos kaikille ensimmäiseen käyttökoulutukseen osallistuville</w:t>
      </w:r>
      <w:r w:rsidR="007F2927" w:rsidRPr="004F4482">
        <w:t xml:space="preserve">. Saimme hyvää palautetta ja nyt liiton kotisivuilta löytyy nopea reitti kirjautua rekisteriin </w:t>
      </w:r>
      <w:r w:rsidR="004F4482" w:rsidRPr="004F4482">
        <w:t>ko</w:t>
      </w:r>
      <w:r w:rsidR="00BB47FC">
        <w:t>tis</w:t>
      </w:r>
      <w:r w:rsidR="004F4482" w:rsidRPr="004F4482">
        <w:t>ivun ylähel</w:t>
      </w:r>
      <w:r w:rsidR="00BB47FC">
        <w:t>m</w:t>
      </w:r>
      <w:r w:rsidR="004F4482" w:rsidRPr="004F4482">
        <w:t>assa otsikolla REKISTERI.</w:t>
      </w:r>
      <w:r w:rsidR="004F4482" w:rsidRPr="004F4482">
        <w:br/>
        <w:t>Sieltä löytyy molemmat linkit sekä perus kiltajäsen</w:t>
      </w:r>
      <w:r w:rsidR="00BB47FC">
        <w:t>e</w:t>
      </w:r>
      <w:r w:rsidR="004F4482" w:rsidRPr="004F4482">
        <w:t>lle, että ki</w:t>
      </w:r>
      <w:r w:rsidR="00BB47FC">
        <w:t>l</w:t>
      </w:r>
      <w:r w:rsidR="004F4482" w:rsidRPr="004F4482">
        <w:t>lalle eli yhdistystunnuksilla kirjautuville</w:t>
      </w:r>
      <w:r w:rsidR="00DF2D26">
        <w:t xml:space="preserve"> toimihenkilöille</w:t>
      </w:r>
      <w:r w:rsidR="004F4482" w:rsidRPr="004F4482">
        <w:t>.</w:t>
      </w:r>
      <w:r w:rsidR="00DF2D26">
        <w:br/>
        <w:t xml:space="preserve">Järjestämme jatkossa 4 kertaa vuodessa Teams-kokoontumisen killoille, jossa voimme käsitellä ajankohtaisia asioita </w:t>
      </w:r>
      <w:r w:rsidR="00A04252">
        <w:t>yhdessä.</w:t>
      </w:r>
      <w:r w:rsidR="00A04252">
        <w:br/>
        <w:t>Seuraava käyttökoulutus on tiistaina 5.5.2025 ja siitä lähetetään kaikille toimihenkilöille sähköpostikutsu. Katsottehan, että sähköpostinne on tallennettu oikein Maanpuolustusrekisteriin</w:t>
      </w:r>
      <w:r w:rsidR="00490F2B">
        <w:t xml:space="preserve"> kutsun perille tulon varmistamiseksi.</w:t>
      </w:r>
    </w:p>
    <w:p w14:paraId="59FAD7D2" w14:textId="77777777" w:rsidR="00541214" w:rsidRDefault="00541214" w:rsidP="00541214"/>
    <w:p w14:paraId="514B7CB4" w14:textId="77777777" w:rsidR="00295976" w:rsidRDefault="00295976" w:rsidP="000B013C">
      <w:pPr>
        <w:ind w:left="0" w:firstLine="0"/>
      </w:pPr>
    </w:p>
    <w:p w14:paraId="73177E78" w14:textId="566A8507" w:rsidR="00295976" w:rsidRPr="00070648" w:rsidRDefault="00295976" w:rsidP="00541214">
      <w:pPr>
        <w:rPr>
          <w:b/>
          <w:bCs/>
          <w:u w:val="single"/>
        </w:rPr>
      </w:pPr>
      <w:r w:rsidRPr="00070648">
        <w:rPr>
          <w:b/>
          <w:bCs/>
          <w:u w:val="single"/>
        </w:rPr>
        <w:t>KEVÄÄN TAPAHTUMIA</w:t>
      </w:r>
    </w:p>
    <w:p w14:paraId="41CB3309" w14:textId="77777777" w:rsidR="00295976" w:rsidRPr="001536B3" w:rsidRDefault="00295976" w:rsidP="00541214"/>
    <w:p w14:paraId="07366EC8" w14:textId="77777777" w:rsidR="00541214" w:rsidRPr="001536B3" w:rsidRDefault="00541214" w:rsidP="00541214">
      <w:pPr>
        <w:pStyle w:val="Luettelokappale"/>
        <w:numPr>
          <w:ilvl w:val="0"/>
          <w:numId w:val="4"/>
        </w:numPr>
        <w:spacing w:after="0" w:line="240" w:lineRule="auto"/>
        <w:rPr>
          <w:b/>
          <w:bCs/>
        </w:rPr>
      </w:pPr>
      <w:r w:rsidRPr="001536B3">
        <w:rPr>
          <w:b/>
          <w:bCs/>
        </w:rPr>
        <w:t>Vappumarssi</w:t>
      </w:r>
    </w:p>
    <w:p w14:paraId="4E4499D0" w14:textId="77777777" w:rsidR="00541214" w:rsidRPr="001536B3" w:rsidRDefault="00541214" w:rsidP="00541214"/>
    <w:p w14:paraId="38CDB261" w14:textId="77777777" w:rsidR="00541214" w:rsidRPr="001536B3" w:rsidRDefault="00541214" w:rsidP="00541214">
      <w:r w:rsidRPr="001536B3">
        <w:t xml:space="preserve">Maanpuolustuskiltojen liitto ry ja Selviytymiskoulutus Oy järjestävät yhteistyössä muiden sidosryhmien kanssa erilaisen vappumarssin 2025. Tapahtumapaikka on Helsingissä, kiertäen koko </w:t>
      </w:r>
      <w:proofErr w:type="spellStart"/>
      <w:r w:rsidRPr="001536B3">
        <w:t>Viikinlahden</w:t>
      </w:r>
      <w:proofErr w:type="spellEnd"/>
      <w:r w:rsidRPr="001536B3">
        <w:t xml:space="preserve"> ympäristön Vanhankosken kautta.</w:t>
      </w:r>
      <w:r w:rsidRPr="001536B3">
        <w:br/>
        <w:t>Matkalle voi tulla marssimaan eri etappeja, eri pisteiden välillä, eikä koko matkaa tarvitse suorittaa – tässä hyvän mielen marssitapahtumassa lyhytkin matka riittää.</w:t>
      </w:r>
      <w:r w:rsidRPr="001536B3">
        <w:br/>
        <w:t>Tämä on kaikille osallistujille täysin ilmainen ja kaikki voivat ilmoittautua mukaan marssille.</w:t>
      </w:r>
    </w:p>
    <w:p w14:paraId="464109B5" w14:textId="42BBDCC9" w:rsidR="00541214" w:rsidRPr="001536B3" w:rsidRDefault="00541214" w:rsidP="00541214">
      <w:r w:rsidRPr="001536B3">
        <w:t>Linkki ilmoittautumiseen löytyy liiton kotisivulta</w:t>
      </w:r>
      <w:r w:rsidR="008A541E">
        <w:t xml:space="preserve"> kohdassa Ajankohtaista-&gt; Uutiset sekä Selviytymiskoulutus Oy</w:t>
      </w:r>
      <w:r w:rsidR="001506C9">
        <w:t>:n sivulta:</w:t>
      </w:r>
      <w:r w:rsidR="001506C9">
        <w:br/>
      </w:r>
      <w:r w:rsidR="00FD1012" w:rsidRPr="00FD1012">
        <w:t>https://www.selviytymiskoulutus.fi/index.php/erilainenvappumarssi/</w:t>
      </w:r>
    </w:p>
    <w:p w14:paraId="481E2FC2" w14:textId="77777777" w:rsidR="00541214" w:rsidRPr="001536B3" w:rsidRDefault="00541214" w:rsidP="00541214"/>
    <w:p w14:paraId="491AF87F" w14:textId="77777777" w:rsidR="00541214" w:rsidRPr="001536B3" w:rsidRDefault="00541214" w:rsidP="00541214">
      <w:pPr>
        <w:pStyle w:val="Luettelokappale"/>
        <w:numPr>
          <w:ilvl w:val="0"/>
          <w:numId w:val="4"/>
        </w:numPr>
        <w:spacing w:after="0" w:line="240" w:lineRule="auto"/>
        <w:rPr>
          <w:b/>
          <w:bCs/>
        </w:rPr>
      </w:pPr>
      <w:r w:rsidRPr="001536B3">
        <w:rPr>
          <w:b/>
          <w:bCs/>
        </w:rPr>
        <w:t>26.4. 2025 Koko kansan maanpuolustustapahtuma</w:t>
      </w:r>
    </w:p>
    <w:p w14:paraId="2ABC03DE" w14:textId="77777777" w:rsidR="00541214" w:rsidRPr="001536B3" w:rsidRDefault="00541214" w:rsidP="00541214"/>
    <w:p w14:paraId="09ED2C6D" w14:textId="77777777" w:rsidR="00541214" w:rsidRPr="001536B3" w:rsidRDefault="00541214" w:rsidP="00541214">
      <w:r w:rsidRPr="001536B3">
        <w:t>Maanpuolustuskiltojen liitto ry osallistuu osastolla Koko kansan maanpuolustustapahtumaan 26.4.2025.</w:t>
      </w:r>
    </w:p>
    <w:p w14:paraId="6ACDFDBA" w14:textId="77777777" w:rsidR="00541214" w:rsidRPr="001536B3" w:rsidRDefault="00541214" w:rsidP="00541214">
      <w:r w:rsidRPr="001536B3">
        <w:t xml:space="preserve">Yhteistyökumppanimme </w:t>
      </w:r>
      <w:r w:rsidRPr="00681628">
        <w:t>Reserviläisliitto juhlii 70-vuotisjuhlavuottaan vuonna 2025.</w:t>
      </w:r>
      <w:r w:rsidRPr="001536B3">
        <w:t xml:space="preserve"> </w:t>
      </w:r>
      <w:r w:rsidRPr="00681628">
        <w:t>Juhlavuoden huipennus on koko kansan maanpuolustustapahtuma, joka järjestetään Helsingin</w:t>
      </w:r>
      <w:r w:rsidRPr="001536B3">
        <w:t xml:space="preserve"> </w:t>
      </w:r>
      <w:r w:rsidRPr="00681628">
        <w:t>Kansalaistorilla </w:t>
      </w:r>
      <w:r w:rsidRPr="00681628">
        <w:rPr>
          <w:b/>
          <w:bCs/>
        </w:rPr>
        <w:t>lauantaina 26.4.2025 klo 10–16</w:t>
      </w:r>
      <w:r w:rsidRPr="00681628">
        <w:t>.</w:t>
      </w:r>
      <w:r w:rsidRPr="001536B3">
        <w:t xml:space="preserve"> </w:t>
      </w:r>
    </w:p>
    <w:p w14:paraId="7B8BC83F" w14:textId="77777777" w:rsidR="00541214" w:rsidRPr="001536B3" w:rsidRDefault="00541214" w:rsidP="00541214">
      <w:r w:rsidRPr="00681628">
        <w:t>Tapahtumassa voi tutustua m</w:t>
      </w:r>
      <w:r w:rsidRPr="001536B3">
        <w:t>uun muassa</w:t>
      </w:r>
      <w:r w:rsidRPr="00681628">
        <w:t xml:space="preserve"> pelastusalan viranomaisten, maanpuolustusjärjestöjen ja liiton yhteistyökumppaneiden esittelypisteisiin sekä Puolustusvoimien kalustoon.</w:t>
      </w:r>
    </w:p>
    <w:p w14:paraId="3C8E0682" w14:textId="77777777" w:rsidR="00541214" w:rsidRPr="00681628" w:rsidRDefault="00541214" w:rsidP="00541214">
      <w:r w:rsidRPr="00681628">
        <w:t>Tapahtumaan on vapaa pääsy.</w:t>
      </w:r>
    </w:p>
    <w:p w14:paraId="2F9C792D" w14:textId="77777777" w:rsidR="00541214" w:rsidRPr="001536B3" w:rsidRDefault="00541214" w:rsidP="00541214"/>
    <w:p w14:paraId="20E185EC" w14:textId="77777777" w:rsidR="00541214" w:rsidRPr="00191123" w:rsidRDefault="00541214" w:rsidP="00541214">
      <w:pPr>
        <w:pStyle w:val="Luettelokappale"/>
        <w:numPr>
          <w:ilvl w:val="0"/>
          <w:numId w:val="4"/>
        </w:numPr>
        <w:spacing w:after="0" w:line="240" w:lineRule="auto"/>
        <w:rPr>
          <w:b/>
          <w:bCs/>
        </w:rPr>
      </w:pPr>
      <w:r w:rsidRPr="00191123">
        <w:rPr>
          <w:b/>
          <w:bCs/>
        </w:rPr>
        <w:t>Maanpuolustaja 1/2025</w:t>
      </w:r>
    </w:p>
    <w:p w14:paraId="06DB68A8" w14:textId="77777777" w:rsidR="00541214" w:rsidRPr="001536B3" w:rsidRDefault="00541214" w:rsidP="00541214"/>
    <w:p w14:paraId="2A4AB82B" w14:textId="77777777" w:rsidR="00541214" w:rsidRDefault="00541214" w:rsidP="00541214">
      <w:r w:rsidRPr="002A26AC">
        <w:t xml:space="preserve">Liiton Maanpuolustaja-lehden vuoden ensimmäisen numeron teemana </w:t>
      </w:r>
      <w:r w:rsidRPr="001536B3">
        <w:t>ovat</w:t>
      </w:r>
      <w:r w:rsidRPr="002A26AC">
        <w:t xml:space="preserve"> keväällä</w:t>
      </w:r>
      <w:r w:rsidRPr="001536B3">
        <w:t xml:space="preserve"> muun muassa</w:t>
      </w:r>
      <w:r w:rsidRPr="002A26AC">
        <w:t xml:space="preserve"> palveluskoirat ja koiratoiminta vapaaehtoise</w:t>
      </w:r>
      <w:r w:rsidRPr="001536B3">
        <w:t>ssa</w:t>
      </w:r>
      <w:r w:rsidRPr="002A26AC">
        <w:t xml:space="preserve"> maanpuolustukse</w:t>
      </w:r>
      <w:r w:rsidRPr="001536B3">
        <w:t>ssa</w:t>
      </w:r>
      <w:r w:rsidRPr="002A26AC">
        <w:t>.</w:t>
      </w:r>
      <w:r w:rsidRPr="001536B3">
        <w:t xml:space="preserve"> </w:t>
      </w:r>
      <w:r w:rsidRPr="002A26AC">
        <w:t>Onko sinulla kokemusta koirien kanssa työskentelystä poikkeustehtävissä tai olosuhteissa? Oletko kohdannut työssäsi tai vapaaehtoistoiminnassa koirien käyttöä esimerkiksi etsinnöissä tai muissa tehtävissä?</w:t>
      </w:r>
    </w:p>
    <w:p w14:paraId="03EC553D" w14:textId="77777777" w:rsidR="00235BCA" w:rsidRPr="001536B3" w:rsidRDefault="00235BCA" w:rsidP="00541214"/>
    <w:p w14:paraId="0F8819DF" w14:textId="77777777" w:rsidR="00541214" w:rsidRPr="002A26AC" w:rsidRDefault="00541214" w:rsidP="00541214">
      <w:r w:rsidRPr="001536B3">
        <w:lastRenderedPageBreak/>
        <w:t>Myös muista killoissa tapahtuneista aktiviteeteista ja tapahtumista sekä uusista aluevaltauksista ollaan kiinnostuneita – rohkeasti kirjoittamaan</w:t>
      </w:r>
    </w:p>
    <w:p w14:paraId="73554817" w14:textId="77777777" w:rsidR="00541214" w:rsidRPr="002A26AC" w:rsidRDefault="00541214" w:rsidP="00541214">
      <w:pPr>
        <w:rPr>
          <w:b/>
          <w:bCs/>
        </w:rPr>
      </w:pPr>
      <w:r w:rsidRPr="002A26AC">
        <w:rPr>
          <w:b/>
          <w:bCs/>
        </w:rPr>
        <w:t>Lähetä artikkelisi meille 20.4.2025 mennessä sähköpostilla osoitteeseen:</w:t>
      </w:r>
    </w:p>
    <w:p w14:paraId="29BB9085" w14:textId="77777777" w:rsidR="00541214" w:rsidRPr="002A26AC" w:rsidRDefault="00541214" w:rsidP="00541214">
      <w:pPr>
        <w:rPr>
          <w:b/>
          <w:bCs/>
        </w:rPr>
      </w:pPr>
      <w:r w:rsidRPr="002A26AC">
        <w:rPr>
          <w:b/>
          <w:bCs/>
        </w:rPr>
        <w:t>maanpuolustaja@mpkl.fi</w:t>
      </w:r>
    </w:p>
    <w:p w14:paraId="1BA40307" w14:textId="77777777" w:rsidR="00541214" w:rsidRPr="001536B3" w:rsidRDefault="00541214" w:rsidP="00541214"/>
    <w:p w14:paraId="7E14ECAB" w14:textId="77777777" w:rsidR="00541214" w:rsidRPr="001536B3" w:rsidRDefault="00541214" w:rsidP="00541214"/>
    <w:p w14:paraId="6CB77C48" w14:textId="03C8671E" w:rsidR="005F5E5A" w:rsidRPr="0062477A" w:rsidRDefault="005F5E5A" w:rsidP="00541214">
      <w:pPr>
        <w:rPr>
          <w:rFonts w:eastAsia="Courier New"/>
          <w:sz w:val="20"/>
        </w:rPr>
      </w:pPr>
    </w:p>
    <w:p w14:paraId="41DFE55A" w14:textId="4392A653" w:rsidR="00B3237F" w:rsidRDefault="00061E76" w:rsidP="00FD3AD9">
      <w:pPr>
        <w:spacing w:after="100" w:afterAutospacing="1" w:line="250" w:lineRule="auto"/>
        <w:ind w:left="0" w:right="850" w:firstLine="1080"/>
        <w:rPr>
          <w:rFonts w:eastAsia="Courier New"/>
          <w:sz w:val="20"/>
        </w:rPr>
      </w:pPr>
      <w:r>
        <w:rPr>
          <w:rFonts w:eastAsia="Courier New"/>
          <w:noProof/>
          <w:sz w:val="20"/>
        </w:rPr>
        <w:drawing>
          <wp:inline distT="0" distB="0" distL="0" distR="0" wp14:anchorId="12556E24" wp14:editId="4CFDC104">
            <wp:extent cx="1872615" cy="1402654"/>
            <wp:effectExtent l="0" t="0" r="0" b="7620"/>
            <wp:docPr id="1938156514" name="Kuva 23" descr="Kuva, joka sisältää kohteen ruoka, teksti, uunipaistetut tuotteet, kahvikupp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56514" name="Kuva 23" descr="Kuva, joka sisältää kohteen ruoka, teksti, uunipaistetut tuotteet, kahvikuppi&#10;&#10;Tekoälyn generoima sisältö voi olla virheellistä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63" cy="140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AD9">
        <w:rPr>
          <w:rFonts w:eastAsia="Courier New"/>
          <w:sz w:val="20"/>
        </w:rPr>
        <w:t xml:space="preserve">                    </w:t>
      </w:r>
      <w:r w:rsidR="00FD3AD9">
        <w:rPr>
          <w:rFonts w:eastAsia="Courier New"/>
          <w:sz w:val="20"/>
        </w:rPr>
        <w:t xml:space="preserve">Mukavaa kevätkautta koko kiltakentälle!     </w:t>
      </w:r>
    </w:p>
    <w:p w14:paraId="61F0512D" w14:textId="77777777" w:rsidR="00FD3AD9" w:rsidRDefault="00FD3AD9" w:rsidP="00FD3AD9">
      <w:pPr>
        <w:spacing w:after="100" w:afterAutospacing="1" w:line="250" w:lineRule="auto"/>
        <w:ind w:left="0" w:right="850" w:firstLine="1080"/>
        <w:rPr>
          <w:rFonts w:eastAsia="Courier New"/>
          <w:sz w:val="20"/>
        </w:rPr>
      </w:pPr>
    </w:p>
    <w:p w14:paraId="1B7B05E3" w14:textId="77777777" w:rsidR="00FD3AD9" w:rsidRPr="0062477A" w:rsidRDefault="00FD3AD9" w:rsidP="00FD3AD9">
      <w:pPr>
        <w:spacing w:after="100" w:afterAutospacing="1" w:line="250" w:lineRule="auto"/>
        <w:ind w:left="0" w:right="850" w:firstLine="1080"/>
        <w:rPr>
          <w:rFonts w:eastAsia="Courier New"/>
          <w:sz w:val="20"/>
        </w:rPr>
      </w:pPr>
    </w:p>
    <w:sectPr w:rsidR="00FD3AD9" w:rsidRPr="0062477A">
      <w:pgSz w:w="11906" w:h="16838"/>
      <w:pgMar w:top="759" w:right="732" w:bottom="87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E03AC"/>
    <w:multiLevelType w:val="hybridMultilevel"/>
    <w:tmpl w:val="0ECA9BE4"/>
    <w:lvl w:ilvl="0" w:tplc="282EE678">
      <w:start w:val="1"/>
      <w:numFmt w:val="decimal"/>
      <w:pStyle w:val="Otsikk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2284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49DB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646D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211A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0812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67F8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F0D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C5E2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66C03"/>
    <w:multiLevelType w:val="hybridMultilevel"/>
    <w:tmpl w:val="C4F43AC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B78B1"/>
    <w:multiLevelType w:val="hybridMultilevel"/>
    <w:tmpl w:val="BA76DB98"/>
    <w:lvl w:ilvl="0" w:tplc="B57E4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5A2D"/>
    <w:multiLevelType w:val="hybridMultilevel"/>
    <w:tmpl w:val="AE580E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9872">
    <w:abstractNumId w:val="0"/>
  </w:num>
  <w:num w:numId="2" w16cid:durableId="2116249118">
    <w:abstractNumId w:val="2"/>
  </w:num>
  <w:num w:numId="3" w16cid:durableId="1993370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691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6"/>
    <w:rsid w:val="0000267F"/>
    <w:rsid w:val="0000369F"/>
    <w:rsid w:val="0000631D"/>
    <w:rsid w:val="00007ABE"/>
    <w:rsid w:val="000119E0"/>
    <w:rsid w:val="00011CE6"/>
    <w:rsid w:val="00014F81"/>
    <w:rsid w:val="000153EA"/>
    <w:rsid w:val="00016EA7"/>
    <w:rsid w:val="00021A5D"/>
    <w:rsid w:val="00023F47"/>
    <w:rsid w:val="00027215"/>
    <w:rsid w:val="00030AF0"/>
    <w:rsid w:val="0003356E"/>
    <w:rsid w:val="00040519"/>
    <w:rsid w:val="00043EB7"/>
    <w:rsid w:val="00054BBF"/>
    <w:rsid w:val="00057717"/>
    <w:rsid w:val="00061E76"/>
    <w:rsid w:val="00070648"/>
    <w:rsid w:val="00071042"/>
    <w:rsid w:val="000738AE"/>
    <w:rsid w:val="00074F60"/>
    <w:rsid w:val="00081389"/>
    <w:rsid w:val="0008431C"/>
    <w:rsid w:val="00085BB5"/>
    <w:rsid w:val="00097B60"/>
    <w:rsid w:val="000A5736"/>
    <w:rsid w:val="000A5772"/>
    <w:rsid w:val="000B013C"/>
    <w:rsid w:val="000C7AEE"/>
    <w:rsid w:val="000D1756"/>
    <w:rsid w:val="000E3177"/>
    <w:rsid w:val="000E380B"/>
    <w:rsid w:val="000E6530"/>
    <w:rsid w:val="000F065B"/>
    <w:rsid w:val="000F24D2"/>
    <w:rsid w:val="000F4902"/>
    <w:rsid w:val="000F4BDE"/>
    <w:rsid w:val="0010293B"/>
    <w:rsid w:val="00103E77"/>
    <w:rsid w:val="00110B94"/>
    <w:rsid w:val="001156E9"/>
    <w:rsid w:val="00123738"/>
    <w:rsid w:val="00140B11"/>
    <w:rsid w:val="001506C9"/>
    <w:rsid w:val="00151FBB"/>
    <w:rsid w:val="00156C6B"/>
    <w:rsid w:val="00160B03"/>
    <w:rsid w:val="0017006C"/>
    <w:rsid w:val="00170C45"/>
    <w:rsid w:val="00171B99"/>
    <w:rsid w:val="001750FF"/>
    <w:rsid w:val="00183A55"/>
    <w:rsid w:val="00185BEA"/>
    <w:rsid w:val="00191123"/>
    <w:rsid w:val="0019166A"/>
    <w:rsid w:val="001941DC"/>
    <w:rsid w:val="001A55DA"/>
    <w:rsid w:val="001A786F"/>
    <w:rsid w:val="001B1914"/>
    <w:rsid w:val="001C43FA"/>
    <w:rsid w:val="001D6C70"/>
    <w:rsid w:val="001E114E"/>
    <w:rsid w:val="001E1B6B"/>
    <w:rsid w:val="001E5BD5"/>
    <w:rsid w:val="001E6D12"/>
    <w:rsid w:val="002036E3"/>
    <w:rsid w:val="002077D2"/>
    <w:rsid w:val="0021433C"/>
    <w:rsid w:val="00215449"/>
    <w:rsid w:val="002159F5"/>
    <w:rsid w:val="00223209"/>
    <w:rsid w:val="00234DA5"/>
    <w:rsid w:val="00235BCA"/>
    <w:rsid w:val="0024240B"/>
    <w:rsid w:val="0024447E"/>
    <w:rsid w:val="00245C08"/>
    <w:rsid w:val="00253B3E"/>
    <w:rsid w:val="00255E21"/>
    <w:rsid w:val="00256173"/>
    <w:rsid w:val="002608AC"/>
    <w:rsid w:val="0026179A"/>
    <w:rsid w:val="002721AB"/>
    <w:rsid w:val="00282BAB"/>
    <w:rsid w:val="00285460"/>
    <w:rsid w:val="00286EA8"/>
    <w:rsid w:val="002957D8"/>
    <w:rsid w:val="00295976"/>
    <w:rsid w:val="002A06EC"/>
    <w:rsid w:val="002A7D4C"/>
    <w:rsid w:val="002B08E6"/>
    <w:rsid w:val="002C30AD"/>
    <w:rsid w:val="002C38E7"/>
    <w:rsid w:val="002C41FB"/>
    <w:rsid w:val="002C709E"/>
    <w:rsid w:val="002E0766"/>
    <w:rsid w:val="002E1959"/>
    <w:rsid w:val="002E2972"/>
    <w:rsid w:val="002E3345"/>
    <w:rsid w:val="002E4CD8"/>
    <w:rsid w:val="002E5683"/>
    <w:rsid w:val="002E58EF"/>
    <w:rsid w:val="00307AA1"/>
    <w:rsid w:val="003101E8"/>
    <w:rsid w:val="003113A4"/>
    <w:rsid w:val="00312E53"/>
    <w:rsid w:val="003167EB"/>
    <w:rsid w:val="003266BB"/>
    <w:rsid w:val="003312E7"/>
    <w:rsid w:val="0033377D"/>
    <w:rsid w:val="00345871"/>
    <w:rsid w:val="00360827"/>
    <w:rsid w:val="00372DEC"/>
    <w:rsid w:val="003733D4"/>
    <w:rsid w:val="0037423C"/>
    <w:rsid w:val="003779C2"/>
    <w:rsid w:val="003820AB"/>
    <w:rsid w:val="0038284A"/>
    <w:rsid w:val="00384269"/>
    <w:rsid w:val="0038736D"/>
    <w:rsid w:val="00391A3C"/>
    <w:rsid w:val="003941F4"/>
    <w:rsid w:val="00395F5E"/>
    <w:rsid w:val="00396DDE"/>
    <w:rsid w:val="003978CD"/>
    <w:rsid w:val="003A1ECE"/>
    <w:rsid w:val="003B1AFA"/>
    <w:rsid w:val="003B30D6"/>
    <w:rsid w:val="003B775C"/>
    <w:rsid w:val="003B7CEA"/>
    <w:rsid w:val="003D182E"/>
    <w:rsid w:val="003D1980"/>
    <w:rsid w:val="003D5229"/>
    <w:rsid w:val="003D5D43"/>
    <w:rsid w:val="003D73AB"/>
    <w:rsid w:val="003D7DFD"/>
    <w:rsid w:val="003E1DA5"/>
    <w:rsid w:val="003E239A"/>
    <w:rsid w:val="003E7490"/>
    <w:rsid w:val="003F0043"/>
    <w:rsid w:val="003F497A"/>
    <w:rsid w:val="00401039"/>
    <w:rsid w:val="0040253A"/>
    <w:rsid w:val="00404281"/>
    <w:rsid w:val="00410027"/>
    <w:rsid w:val="00411D10"/>
    <w:rsid w:val="0042362A"/>
    <w:rsid w:val="004314B8"/>
    <w:rsid w:val="00434230"/>
    <w:rsid w:val="00435C47"/>
    <w:rsid w:val="00450711"/>
    <w:rsid w:val="00466975"/>
    <w:rsid w:val="004679F6"/>
    <w:rsid w:val="00467F2B"/>
    <w:rsid w:val="00471D21"/>
    <w:rsid w:val="00474913"/>
    <w:rsid w:val="0048268E"/>
    <w:rsid w:val="00483709"/>
    <w:rsid w:val="00484AEC"/>
    <w:rsid w:val="00487A50"/>
    <w:rsid w:val="00490F2B"/>
    <w:rsid w:val="004959F7"/>
    <w:rsid w:val="004A048A"/>
    <w:rsid w:val="004B0517"/>
    <w:rsid w:val="004B081E"/>
    <w:rsid w:val="004B0BE9"/>
    <w:rsid w:val="004B48B7"/>
    <w:rsid w:val="004B67E6"/>
    <w:rsid w:val="004C0908"/>
    <w:rsid w:val="004D0346"/>
    <w:rsid w:val="004D1168"/>
    <w:rsid w:val="004D21EA"/>
    <w:rsid w:val="004D48A3"/>
    <w:rsid w:val="004E09A7"/>
    <w:rsid w:val="004F4482"/>
    <w:rsid w:val="00502A19"/>
    <w:rsid w:val="00505FE6"/>
    <w:rsid w:val="00511FFE"/>
    <w:rsid w:val="00514040"/>
    <w:rsid w:val="005209F7"/>
    <w:rsid w:val="00521B8E"/>
    <w:rsid w:val="00522A4D"/>
    <w:rsid w:val="00522B1A"/>
    <w:rsid w:val="00523185"/>
    <w:rsid w:val="00523209"/>
    <w:rsid w:val="00536ED0"/>
    <w:rsid w:val="00537DC2"/>
    <w:rsid w:val="00541214"/>
    <w:rsid w:val="00545D52"/>
    <w:rsid w:val="005468F3"/>
    <w:rsid w:val="0056098A"/>
    <w:rsid w:val="00571721"/>
    <w:rsid w:val="00573325"/>
    <w:rsid w:val="00575711"/>
    <w:rsid w:val="005824B1"/>
    <w:rsid w:val="0058520C"/>
    <w:rsid w:val="00586745"/>
    <w:rsid w:val="00586B50"/>
    <w:rsid w:val="00596A30"/>
    <w:rsid w:val="00596E4D"/>
    <w:rsid w:val="005A20A5"/>
    <w:rsid w:val="005A34B8"/>
    <w:rsid w:val="005B18A0"/>
    <w:rsid w:val="005B2593"/>
    <w:rsid w:val="005B5EC3"/>
    <w:rsid w:val="005C663E"/>
    <w:rsid w:val="005D1548"/>
    <w:rsid w:val="005D3B45"/>
    <w:rsid w:val="005E7294"/>
    <w:rsid w:val="005F5E5A"/>
    <w:rsid w:val="00601595"/>
    <w:rsid w:val="0060779D"/>
    <w:rsid w:val="00612650"/>
    <w:rsid w:val="00621DFF"/>
    <w:rsid w:val="00621E5B"/>
    <w:rsid w:val="0062477A"/>
    <w:rsid w:val="00624D8F"/>
    <w:rsid w:val="00626B9D"/>
    <w:rsid w:val="0063087A"/>
    <w:rsid w:val="00631317"/>
    <w:rsid w:val="00662944"/>
    <w:rsid w:val="00664308"/>
    <w:rsid w:val="006707FA"/>
    <w:rsid w:val="00674E6E"/>
    <w:rsid w:val="00681A9D"/>
    <w:rsid w:val="006829B7"/>
    <w:rsid w:val="006833A5"/>
    <w:rsid w:val="0068684A"/>
    <w:rsid w:val="00687CC3"/>
    <w:rsid w:val="00691A4B"/>
    <w:rsid w:val="00692DFE"/>
    <w:rsid w:val="006A2943"/>
    <w:rsid w:val="006A4A5B"/>
    <w:rsid w:val="006A5618"/>
    <w:rsid w:val="006B0E62"/>
    <w:rsid w:val="006B6496"/>
    <w:rsid w:val="006C2BF7"/>
    <w:rsid w:val="006C50C7"/>
    <w:rsid w:val="006C7062"/>
    <w:rsid w:val="006D556F"/>
    <w:rsid w:val="006D6403"/>
    <w:rsid w:val="006E555C"/>
    <w:rsid w:val="006F2CA0"/>
    <w:rsid w:val="006F3736"/>
    <w:rsid w:val="00701826"/>
    <w:rsid w:val="00705F3C"/>
    <w:rsid w:val="00706A6A"/>
    <w:rsid w:val="00714ABD"/>
    <w:rsid w:val="00714C47"/>
    <w:rsid w:val="00717DA3"/>
    <w:rsid w:val="00722DBE"/>
    <w:rsid w:val="0072563D"/>
    <w:rsid w:val="0072702E"/>
    <w:rsid w:val="00731657"/>
    <w:rsid w:val="00734709"/>
    <w:rsid w:val="00735342"/>
    <w:rsid w:val="00735454"/>
    <w:rsid w:val="007367CB"/>
    <w:rsid w:val="00737E5C"/>
    <w:rsid w:val="00743E83"/>
    <w:rsid w:val="00745950"/>
    <w:rsid w:val="007479F6"/>
    <w:rsid w:val="00750284"/>
    <w:rsid w:val="00751414"/>
    <w:rsid w:val="0076677A"/>
    <w:rsid w:val="007720F5"/>
    <w:rsid w:val="00772C55"/>
    <w:rsid w:val="0078288A"/>
    <w:rsid w:val="00783A24"/>
    <w:rsid w:val="00785235"/>
    <w:rsid w:val="0079569B"/>
    <w:rsid w:val="007A015A"/>
    <w:rsid w:val="007A2A96"/>
    <w:rsid w:val="007A2E42"/>
    <w:rsid w:val="007B11D4"/>
    <w:rsid w:val="007B1AFC"/>
    <w:rsid w:val="007C0371"/>
    <w:rsid w:val="007C44B8"/>
    <w:rsid w:val="007D1323"/>
    <w:rsid w:val="007E2C0E"/>
    <w:rsid w:val="007E3B87"/>
    <w:rsid w:val="007F2927"/>
    <w:rsid w:val="007F5909"/>
    <w:rsid w:val="00813650"/>
    <w:rsid w:val="008159EF"/>
    <w:rsid w:val="008163A2"/>
    <w:rsid w:val="00836E21"/>
    <w:rsid w:val="00843D87"/>
    <w:rsid w:val="00855833"/>
    <w:rsid w:val="0086028C"/>
    <w:rsid w:val="008605E1"/>
    <w:rsid w:val="00860F9A"/>
    <w:rsid w:val="00866592"/>
    <w:rsid w:val="008670EB"/>
    <w:rsid w:val="00867619"/>
    <w:rsid w:val="00873734"/>
    <w:rsid w:val="00880503"/>
    <w:rsid w:val="00885735"/>
    <w:rsid w:val="00887C85"/>
    <w:rsid w:val="00896275"/>
    <w:rsid w:val="008A376C"/>
    <w:rsid w:val="008A3DC9"/>
    <w:rsid w:val="008A541E"/>
    <w:rsid w:val="008A5F5C"/>
    <w:rsid w:val="008B07FA"/>
    <w:rsid w:val="008B2B57"/>
    <w:rsid w:val="008B77F3"/>
    <w:rsid w:val="008C0223"/>
    <w:rsid w:val="008C304A"/>
    <w:rsid w:val="008C7017"/>
    <w:rsid w:val="008E163B"/>
    <w:rsid w:val="008E170B"/>
    <w:rsid w:val="008F2BC8"/>
    <w:rsid w:val="008F378C"/>
    <w:rsid w:val="008F5CC0"/>
    <w:rsid w:val="008F7BB1"/>
    <w:rsid w:val="0090307C"/>
    <w:rsid w:val="00906263"/>
    <w:rsid w:val="009067DB"/>
    <w:rsid w:val="00940C95"/>
    <w:rsid w:val="00942FF2"/>
    <w:rsid w:val="00953F44"/>
    <w:rsid w:val="009554D9"/>
    <w:rsid w:val="00957259"/>
    <w:rsid w:val="00960582"/>
    <w:rsid w:val="00965852"/>
    <w:rsid w:val="009676C5"/>
    <w:rsid w:val="0097244B"/>
    <w:rsid w:val="009766C1"/>
    <w:rsid w:val="009830D9"/>
    <w:rsid w:val="00986936"/>
    <w:rsid w:val="00993815"/>
    <w:rsid w:val="009949B2"/>
    <w:rsid w:val="009A27A2"/>
    <w:rsid w:val="009A4CA2"/>
    <w:rsid w:val="009A657C"/>
    <w:rsid w:val="009B5184"/>
    <w:rsid w:val="009C031E"/>
    <w:rsid w:val="009C11F3"/>
    <w:rsid w:val="009D4440"/>
    <w:rsid w:val="009E15F1"/>
    <w:rsid w:val="009E3A15"/>
    <w:rsid w:val="009E5EB8"/>
    <w:rsid w:val="009E766D"/>
    <w:rsid w:val="009F1D7D"/>
    <w:rsid w:val="009F3ECD"/>
    <w:rsid w:val="00A003AD"/>
    <w:rsid w:val="00A04252"/>
    <w:rsid w:val="00A04F40"/>
    <w:rsid w:val="00A112EB"/>
    <w:rsid w:val="00A17230"/>
    <w:rsid w:val="00A403FE"/>
    <w:rsid w:val="00A515A2"/>
    <w:rsid w:val="00A63F19"/>
    <w:rsid w:val="00A64CD0"/>
    <w:rsid w:val="00A65642"/>
    <w:rsid w:val="00A65C4D"/>
    <w:rsid w:val="00A90900"/>
    <w:rsid w:val="00A9701A"/>
    <w:rsid w:val="00AA4432"/>
    <w:rsid w:val="00AA5F95"/>
    <w:rsid w:val="00AB4C63"/>
    <w:rsid w:val="00AC2618"/>
    <w:rsid w:val="00AC2C8F"/>
    <w:rsid w:val="00AC3572"/>
    <w:rsid w:val="00AC7A33"/>
    <w:rsid w:val="00AE54D6"/>
    <w:rsid w:val="00AE6500"/>
    <w:rsid w:val="00AF12C4"/>
    <w:rsid w:val="00AF2F21"/>
    <w:rsid w:val="00AF5126"/>
    <w:rsid w:val="00AF5BE8"/>
    <w:rsid w:val="00B01E88"/>
    <w:rsid w:val="00B0499E"/>
    <w:rsid w:val="00B05554"/>
    <w:rsid w:val="00B10779"/>
    <w:rsid w:val="00B10B43"/>
    <w:rsid w:val="00B11634"/>
    <w:rsid w:val="00B146C4"/>
    <w:rsid w:val="00B201B0"/>
    <w:rsid w:val="00B24B18"/>
    <w:rsid w:val="00B3237F"/>
    <w:rsid w:val="00B32DCE"/>
    <w:rsid w:val="00B32F90"/>
    <w:rsid w:val="00B35920"/>
    <w:rsid w:val="00B4389E"/>
    <w:rsid w:val="00B4500E"/>
    <w:rsid w:val="00B516C3"/>
    <w:rsid w:val="00B51894"/>
    <w:rsid w:val="00B55746"/>
    <w:rsid w:val="00B56FE4"/>
    <w:rsid w:val="00B57F55"/>
    <w:rsid w:val="00B6156B"/>
    <w:rsid w:val="00B6336A"/>
    <w:rsid w:val="00B634A2"/>
    <w:rsid w:val="00B64520"/>
    <w:rsid w:val="00B649DA"/>
    <w:rsid w:val="00B67329"/>
    <w:rsid w:val="00B674E6"/>
    <w:rsid w:val="00B7198C"/>
    <w:rsid w:val="00B765B4"/>
    <w:rsid w:val="00B7729F"/>
    <w:rsid w:val="00B7766D"/>
    <w:rsid w:val="00B82C76"/>
    <w:rsid w:val="00B84704"/>
    <w:rsid w:val="00B92339"/>
    <w:rsid w:val="00B9428D"/>
    <w:rsid w:val="00BA1500"/>
    <w:rsid w:val="00BA76AC"/>
    <w:rsid w:val="00BB2C79"/>
    <w:rsid w:val="00BB47CA"/>
    <w:rsid w:val="00BB47FC"/>
    <w:rsid w:val="00BB5AB7"/>
    <w:rsid w:val="00BC0291"/>
    <w:rsid w:val="00BC1172"/>
    <w:rsid w:val="00BC6BC4"/>
    <w:rsid w:val="00BC6DB5"/>
    <w:rsid w:val="00BD1AC1"/>
    <w:rsid w:val="00BD20A3"/>
    <w:rsid w:val="00BD6B47"/>
    <w:rsid w:val="00BE402A"/>
    <w:rsid w:val="00BE40F5"/>
    <w:rsid w:val="00BF0C31"/>
    <w:rsid w:val="00BF6396"/>
    <w:rsid w:val="00C026E4"/>
    <w:rsid w:val="00C03FA8"/>
    <w:rsid w:val="00C04C1B"/>
    <w:rsid w:val="00C108B5"/>
    <w:rsid w:val="00C12F74"/>
    <w:rsid w:val="00C20800"/>
    <w:rsid w:val="00C22D1C"/>
    <w:rsid w:val="00C33D14"/>
    <w:rsid w:val="00C424AB"/>
    <w:rsid w:val="00C42ED0"/>
    <w:rsid w:val="00C51517"/>
    <w:rsid w:val="00C57B10"/>
    <w:rsid w:val="00C615B1"/>
    <w:rsid w:val="00C64B97"/>
    <w:rsid w:val="00C650C7"/>
    <w:rsid w:val="00C66888"/>
    <w:rsid w:val="00C72EF9"/>
    <w:rsid w:val="00C763AA"/>
    <w:rsid w:val="00C80D45"/>
    <w:rsid w:val="00C90124"/>
    <w:rsid w:val="00C90306"/>
    <w:rsid w:val="00C97283"/>
    <w:rsid w:val="00C97CD9"/>
    <w:rsid w:val="00CA155B"/>
    <w:rsid w:val="00CB35F8"/>
    <w:rsid w:val="00CB6EA8"/>
    <w:rsid w:val="00CB7ADF"/>
    <w:rsid w:val="00CD1836"/>
    <w:rsid w:val="00CE0405"/>
    <w:rsid w:val="00CE2200"/>
    <w:rsid w:val="00CE37F5"/>
    <w:rsid w:val="00CE671D"/>
    <w:rsid w:val="00CF2593"/>
    <w:rsid w:val="00D03641"/>
    <w:rsid w:val="00D03A80"/>
    <w:rsid w:val="00D0611A"/>
    <w:rsid w:val="00D06161"/>
    <w:rsid w:val="00D11E1F"/>
    <w:rsid w:val="00D1368C"/>
    <w:rsid w:val="00D137F9"/>
    <w:rsid w:val="00D17F78"/>
    <w:rsid w:val="00D20BC1"/>
    <w:rsid w:val="00D24696"/>
    <w:rsid w:val="00D25ADF"/>
    <w:rsid w:val="00D37D29"/>
    <w:rsid w:val="00D551ED"/>
    <w:rsid w:val="00D560BF"/>
    <w:rsid w:val="00D64480"/>
    <w:rsid w:val="00D7287F"/>
    <w:rsid w:val="00D77431"/>
    <w:rsid w:val="00D80B93"/>
    <w:rsid w:val="00D8125F"/>
    <w:rsid w:val="00D83A2A"/>
    <w:rsid w:val="00D93E6E"/>
    <w:rsid w:val="00D9497D"/>
    <w:rsid w:val="00DA1D92"/>
    <w:rsid w:val="00DA2DBC"/>
    <w:rsid w:val="00DA2E77"/>
    <w:rsid w:val="00DA5197"/>
    <w:rsid w:val="00DB4BD2"/>
    <w:rsid w:val="00DB4E9A"/>
    <w:rsid w:val="00DC24E0"/>
    <w:rsid w:val="00DC3832"/>
    <w:rsid w:val="00DC478B"/>
    <w:rsid w:val="00DD3D3D"/>
    <w:rsid w:val="00DD5EE9"/>
    <w:rsid w:val="00DE2678"/>
    <w:rsid w:val="00DE6552"/>
    <w:rsid w:val="00DF20A4"/>
    <w:rsid w:val="00DF2D26"/>
    <w:rsid w:val="00E00211"/>
    <w:rsid w:val="00E0718D"/>
    <w:rsid w:val="00E158EC"/>
    <w:rsid w:val="00E16DE2"/>
    <w:rsid w:val="00E21BF1"/>
    <w:rsid w:val="00E21EF0"/>
    <w:rsid w:val="00E24B02"/>
    <w:rsid w:val="00E25D92"/>
    <w:rsid w:val="00E25EDB"/>
    <w:rsid w:val="00E32FE9"/>
    <w:rsid w:val="00E36E6B"/>
    <w:rsid w:val="00E43101"/>
    <w:rsid w:val="00E43934"/>
    <w:rsid w:val="00E44EA6"/>
    <w:rsid w:val="00E50BAC"/>
    <w:rsid w:val="00E73493"/>
    <w:rsid w:val="00E7511C"/>
    <w:rsid w:val="00E76156"/>
    <w:rsid w:val="00E81DA7"/>
    <w:rsid w:val="00E8633A"/>
    <w:rsid w:val="00E9109B"/>
    <w:rsid w:val="00E94FEA"/>
    <w:rsid w:val="00EA0C93"/>
    <w:rsid w:val="00EB4AFC"/>
    <w:rsid w:val="00EC1E7B"/>
    <w:rsid w:val="00EC2B92"/>
    <w:rsid w:val="00EC4CCE"/>
    <w:rsid w:val="00ED6ADD"/>
    <w:rsid w:val="00EE3AA1"/>
    <w:rsid w:val="00EE3AE4"/>
    <w:rsid w:val="00EE6770"/>
    <w:rsid w:val="00EF1E1F"/>
    <w:rsid w:val="00EF2424"/>
    <w:rsid w:val="00EF52E2"/>
    <w:rsid w:val="00EF7AE1"/>
    <w:rsid w:val="00F00BB2"/>
    <w:rsid w:val="00F04786"/>
    <w:rsid w:val="00F06858"/>
    <w:rsid w:val="00F15829"/>
    <w:rsid w:val="00F16D92"/>
    <w:rsid w:val="00F2056B"/>
    <w:rsid w:val="00F247A4"/>
    <w:rsid w:val="00F309DC"/>
    <w:rsid w:val="00F31A48"/>
    <w:rsid w:val="00F37DDA"/>
    <w:rsid w:val="00F4311F"/>
    <w:rsid w:val="00F43BD6"/>
    <w:rsid w:val="00F44782"/>
    <w:rsid w:val="00F579A1"/>
    <w:rsid w:val="00F60D1F"/>
    <w:rsid w:val="00F73A3F"/>
    <w:rsid w:val="00F812F8"/>
    <w:rsid w:val="00F85894"/>
    <w:rsid w:val="00F86BC6"/>
    <w:rsid w:val="00F90103"/>
    <w:rsid w:val="00F94C51"/>
    <w:rsid w:val="00FA4544"/>
    <w:rsid w:val="00FA6A93"/>
    <w:rsid w:val="00FB4CDC"/>
    <w:rsid w:val="00FB5D19"/>
    <w:rsid w:val="00FB7F75"/>
    <w:rsid w:val="00FC2290"/>
    <w:rsid w:val="00FC3F0B"/>
    <w:rsid w:val="00FC4494"/>
    <w:rsid w:val="00FC4E07"/>
    <w:rsid w:val="00FD1012"/>
    <w:rsid w:val="00FD3AD9"/>
    <w:rsid w:val="00FD53A6"/>
    <w:rsid w:val="00FF0054"/>
    <w:rsid w:val="58A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ADD6"/>
  <w15:docId w15:val="{F7839D19-C2CE-4EAE-8DE8-83A12E4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49" w:lineRule="auto"/>
      <w:ind w:left="1090" w:hanging="10"/>
    </w:pPr>
    <w:rPr>
      <w:rFonts w:ascii="Arial" w:eastAsia="Arial" w:hAnsi="Arial" w:cs="Arial"/>
      <w:color w:val="000000"/>
      <w:sz w:val="22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numPr>
        <w:numId w:val="1"/>
      </w:numPr>
      <w:spacing w:after="0" w:line="259" w:lineRule="auto"/>
      <w:ind w:left="73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2"/>
    </w:rPr>
  </w:style>
  <w:style w:type="paragraph" w:styleId="Luettelokappale">
    <w:name w:val="List Paragraph"/>
    <w:basedOn w:val="Normaali"/>
    <w:uiPriority w:val="34"/>
    <w:qFormat/>
    <w:rsid w:val="0024447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E1B6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E1B6B"/>
    <w:rPr>
      <w:color w:val="605E5C"/>
      <w:shd w:val="clear" w:color="auto" w:fill="E1DFDD"/>
    </w:rPr>
  </w:style>
  <w:style w:type="paragraph" w:customStyle="1" w:styleId="Default">
    <w:name w:val="Default"/>
    <w:rsid w:val="00D72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mpkltoiminnanjohtaja@mpk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pkltoiminnanjohtaja@mpkl.f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MPKL toimisto</dc:creator>
  <cp:keywords/>
  <cp:lastModifiedBy>MPKL toimisto</cp:lastModifiedBy>
  <cp:revision>28</cp:revision>
  <cp:lastPrinted>2025-02-27T09:20:00Z</cp:lastPrinted>
  <dcterms:created xsi:type="dcterms:W3CDTF">2025-03-27T13:15:00Z</dcterms:created>
  <dcterms:modified xsi:type="dcterms:W3CDTF">2025-03-27T13:31:00Z</dcterms:modified>
</cp:coreProperties>
</file>